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90" w:rsidRPr="00FA53BE" w:rsidRDefault="00613090" w:rsidP="00FA53BE">
      <w:pPr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FA53B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Конспект занятия по познавательному развитию с элементами экспериментирования </w:t>
      </w:r>
      <w:proofErr w:type="gramStart"/>
      <w:r w:rsidRPr="00FA53B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для</w:t>
      </w:r>
      <w:proofErr w:type="gramEnd"/>
    </w:p>
    <w:p w:rsidR="00613090" w:rsidRPr="00FA53BE" w:rsidRDefault="00613090" w:rsidP="00FA53BE">
      <w:pPr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FA53B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детей во второй младшей группе</w:t>
      </w:r>
    </w:p>
    <w:p w:rsidR="00613090" w:rsidRPr="00FA53BE" w:rsidRDefault="001D57E3" w:rsidP="00FA53BE">
      <w:pPr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Твердый-мягкий</w:t>
      </w:r>
      <w:proofErr w:type="gramEnd"/>
      <w:r w:rsidR="00613090" w:rsidRPr="00FA53B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»</w:t>
      </w:r>
    </w:p>
    <w:p w:rsidR="00613090" w:rsidRPr="00653A8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653A8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 представлений  о качестве предметов.</w:t>
      </w:r>
    </w:p>
    <w:p w:rsidR="00613090" w:rsidRPr="00653A8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653A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090" w:rsidRPr="00653A8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Образовательные</w:t>
      </w:r>
      <w:r w:rsidRPr="00653A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35D6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5D64" w:rsidRPr="0003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у детей познавательн</w:t>
      </w:r>
      <w:r w:rsidR="0003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активности, любознательности;</w:t>
      </w:r>
    </w:p>
    <w:p w:rsidR="00613090" w:rsidRPr="00653A84" w:rsidRDefault="00035D64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3090" w:rsidRPr="00653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обследованию предметов, включая простейшее экспериментирование;</w:t>
      </w:r>
    </w:p>
    <w:p w:rsidR="00613090" w:rsidRPr="00653A8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представления о качестве предметов, умение различать и называть: «мягкий»- «твердый»;</w:t>
      </w:r>
    </w:p>
    <w:p w:rsidR="00613090" w:rsidRPr="00653A8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в речи детей слова «мнется», «нельзя мять»;</w:t>
      </w:r>
    </w:p>
    <w:p w:rsidR="00613090" w:rsidRPr="00653A8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Развивающие:</w:t>
      </w:r>
    </w:p>
    <w:p w:rsidR="00613090" w:rsidRPr="00653A8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 развивать процессы  восприятия.</w:t>
      </w:r>
    </w:p>
    <w:p w:rsidR="00613090" w:rsidRPr="00653A8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тактильные ощущения детей;</w:t>
      </w:r>
    </w:p>
    <w:p w:rsidR="00613090" w:rsidRDefault="00613090" w:rsidP="00FA53B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Воспитательные</w:t>
      </w:r>
      <w:r w:rsidRPr="00653A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35D64" w:rsidRPr="00035D64" w:rsidRDefault="00035D64" w:rsidP="00FA53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35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партнерских взаимоотношений детей и родителей в процессе экспериментальной деятельности.</w:t>
      </w:r>
    </w:p>
    <w:p w:rsidR="00613090" w:rsidRPr="00653A84" w:rsidRDefault="00613090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доброжелательное отношение друг к другу;</w:t>
      </w:r>
    </w:p>
    <w:p w:rsidR="00613090" w:rsidRPr="00653A84" w:rsidRDefault="00035D64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с</w:t>
      </w:r>
      <w:bookmarkStart w:id="0" w:name="_GoBack"/>
      <w:bookmarkEnd w:id="0"/>
      <w:r w:rsidR="00613090" w:rsidRPr="00653A84">
        <w:rPr>
          <w:rStyle w:val="c0"/>
          <w:rFonts w:ascii="Times New Roman" w:hAnsi="Times New Roman" w:cs="Times New Roman"/>
          <w:sz w:val="28"/>
          <w:szCs w:val="28"/>
        </w:rPr>
        <w:t>оздать радостное настроение, удовлетворение от результатов работы;</w:t>
      </w:r>
    </w:p>
    <w:p w:rsidR="00FA53BE" w:rsidRDefault="00FA53BE" w:rsidP="00FA53B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A46B2" w:rsidRPr="004362DE" w:rsidRDefault="00DA46B2" w:rsidP="00DA46B2">
      <w:pPr>
        <w:spacing w:after="0"/>
        <w:jc w:val="both"/>
        <w:rPr>
          <w:rFonts w:ascii="Times New Roman" w:hAnsi="Times New Roman"/>
          <w:b/>
          <w:i/>
          <w:sz w:val="30"/>
          <w:szCs w:val="30"/>
        </w:rPr>
      </w:pPr>
      <w:r w:rsidRPr="007645B8">
        <w:rPr>
          <w:rFonts w:ascii="Times New Roman" w:hAnsi="Times New Roman"/>
          <w:b/>
          <w:i/>
          <w:sz w:val="30"/>
          <w:szCs w:val="30"/>
          <w:u w:val="single"/>
        </w:rPr>
        <w:t xml:space="preserve">Ход занятия: </w:t>
      </w:r>
    </w:p>
    <w:p w:rsidR="00DA46B2" w:rsidRPr="004362DE" w:rsidRDefault="00DA46B2" w:rsidP="00DA46B2">
      <w:p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4728EB">
        <w:rPr>
          <w:rFonts w:ascii="Times New Roman" w:hAnsi="Times New Roman"/>
          <w:b/>
          <w:sz w:val="30"/>
          <w:szCs w:val="30"/>
          <w:u w:val="single"/>
        </w:rPr>
        <w:t>1</w:t>
      </w:r>
      <w:r>
        <w:rPr>
          <w:rFonts w:ascii="Times New Roman" w:hAnsi="Times New Roman"/>
          <w:b/>
          <w:sz w:val="30"/>
          <w:szCs w:val="30"/>
          <w:u w:val="single"/>
        </w:rPr>
        <w:t>.</w:t>
      </w:r>
      <w:r w:rsidRPr="004728EB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Вводная </w:t>
      </w:r>
      <w:r w:rsidRPr="004728EB">
        <w:rPr>
          <w:rFonts w:ascii="Times New Roman" w:hAnsi="Times New Roman"/>
          <w:b/>
          <w:sz w:val="30"/>
          <w:szCs w:val="30"/>
          <w:u w:val="single"/>
        </w:rPr>
        <w:t>часть.</w:t>
      </w:r>
    </w:p>
    <w:p w:rsidR="00DA46B2" w:rsidRDefault="00DA46B2" w:rsidP="00DA46B2">
      <w:pPr>
        <w:spacing w:after="0"/>
        <w:jc w:val="both"/>
        <w:rPr>
          <w:rFonts w:ascii="Times New Roman" w:hAnsi="Times New Roman"/>
          <w:sz w:val="30"/>
          <w:szCs w:val="30"/>
          <w:u w:val="single"/>
        </w:rPr>
      </w:pPr>
      <w:r w:rsidRPr="00FD2945">
        <w:rPr>
          <w:rFonts w:ascii="Times New Roman" w:hAnsi="Times New Roman"/>
          <w:sz w:val="30"/>
          <w:szCs w:val="30"/>
          <w:u w:val="single"/>
        </w:rPr>
        <w:t>Мотивация</w:t>
      </w:r>
      <w:r>
        <w:rPr>
          <w:rFonts w:ascii="Times New Roman" w:hAnsi="Times New Roman"/>
          <w:sz w:val="30"/>
          <w:szCs w:val="30"/>
          <w:u w:val="single"/>
        </w:rPr>
        <w:t>.</w:t>
      </w:r>
    </w:p>
    <w:p w:rsidR="00FA53BE" w:rsidRDefault="00FA53BE" w:rsidP="00FA53B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A53BE" w:rsidRDefault="00F5580E" w:rsidP="00FA53B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я пришла не с пустыми руками, посмотрите, у меня 2 мешочка, в них что – то лежит. Давайте потрогаем их (дети подходят к столу и руками определяют на ощупь содержимое </w:t>
      </w:r>
      <w:r w:rsidR="00C3663F"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мешочков</w:t>
      </w:r>
      <w:r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 </w:t>
      </w:r>
    </w:p>
    <w:p w:rsidR="00DA46B2" w:rsidRDefault="00DA46B2" w:rsidP="00DA46B2">
      <w:p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DA46B2" w:rsidRPr="004362DE" w:rsidRDefault="00DA46B2" w:rsidP="00DA46B2">
      <w:p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 xml:space="preserve">2. Основная </w:t>
      </w:r>
      <w:r w:rsidRPr="004728EB">
        <w:rPr>
          <w:rFonts w:ascii="Times New Roman" w:hAnsi="Times New Roman"/>
          <w:b/>
          <w:sz w:val="30"/>
          <w:szCs w:val="30"/>
          <w:u w:val="single"/>
        </w:rPr>
        <w:t>часть.</w:t>
      </w:r>
    </w:p>
    <w:p w:rsidR="00DA46B2" w:rsidRPr="005F6ABF" w:rsidRDefault="00DA46B2" w:rsidP="00DA46B2">
      <w:pPr>
        <w:spacing w:after="0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Обследование предметов на ощупь.</w:t>
      </w:r>
    </w:p>
    <w:p w:rsidR="00FA53BE" w:rsidRDefault="00F95575" w:rsidP="00FA53B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Желтый </w:t>
      </w:r>
      <w:proofErr w:type="gramStart"/>
      <w:r w:rsidR="00C3663F"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мешочек</w:t>
      </w:r>
      <w:proofErr w:type="gramEnd"/>
      <w:r w:rsidR="00C3663F"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какой </w:t>
      </w:r>
      <w:r w:rsidR="00E57866"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ощупь</w:t>
      </w:r>
      <w:r w:rsidR="00C3663F"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(твердый),</w:t>
      </w:r>
      <w:r w:rsidR="007B5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зеленый</w:t>
      </w:r>
      <w:r w:rsidR="00C3663F"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(мягкий).</w:t>
      </w:r>
      <w:r w:rsidR="00E57866"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6245E" w:rsidRPr="00FA53BE" w:rsidRDefault="00613090" w:rsidP="00FA53B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Давайте сравним их: </w:t>
      </w:r>
      <w:r w:rsidR="00F955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желтый</w:t>
      </w:r>
      <w:r w:rsidR="007B5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мешочек</w:t>
      </w:r>
      <w:proofErr w:type="gramEnd"/>
      <w:r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какой по весу? А </w:t>
      </w:r>
      <w:r w:rsidR="00F955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зеленый</w:t>
      </w:r>
      <w:r w:rsidR="007B5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E57866" w:rsidRPr="00FA53BE" w:rsidRDefault="00C3663F" w:rsidP="00FA5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Давайте посмотрим, что лежит в </w:t>
      </w:r>
      <w:r w:rsidR="00F955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желтом</w:t>
      </w:r>
      <w:r w:rsidR="007B5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мешочке</w:t>
      </w:r>
      <w:r w:rsidR="00FA53BE" w:rsidRPr="00FA5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 w:rsidRPr="00FA53BE">
        <w:rPr>
          <w:rFonts w:ascii="Times New Roman" w:hAnsi="Times New Roman" w:cs="Times New Roman"/>
          <w:sz w:val="28"/>
          <w:szCs w:val="28"/>
        </w:rPr>
        <w:t xml:space="preserve"> </w:t>
      </w:r>
      <w:r w:rsidR="00E57866" w:rsidRPr="00FA53BE">
        <w:rPr>
          <w:rFonts w:ascii="Times New Roman" w:hAnsi="Times New Roman" w:cs="Times New Roman"/>
          <w:sz w:val="28"/>
          <w:szCs w:val="28"/>
        </w:rPr>
        <w:t>(Просит присесть)</w:t>
      </w:r>
    </w:p>
    <w:p w:rsidR="00C3663F" w:rsidRPr="00FA53BE" w:rsidRDefault="00C3663F" w:rsidP="00FA5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3BE">
        <w:rPr>
          <w:rFonts w:ascii="Times New Roman" w:hAnsi="Times New Roman" w:cs="Times New Roman"/>
          <w:sz w:val="28"/>
          <w:szCs w:val="28"/>
        </w:rPr>
        <w:t>Что это?</w:t>
      </w:r>
    </w:p>
    <w:p w:rsidR="00613090" w:rsidRPr="007C0627" w:rsidRDefault="00613090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BE">
        <w:rPr>
          <w:rFonts w:ascii="Times New Roman" w:hAnsi="Times New Roman" w:cs="Times New Roman"/>
          <w:sz w:val="28"/>
          <w:szCs w:val="28"/>
        </w:rPr>
        <w:lastRenderedPageBreak/>
        <w:t>Заранее приготовлены тарелочки в тон мешочкам.</w:t>
      </w:r>
      <w:r w:rsidR="00FA53BE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F95575">
        <w:rPr>
          <w:rFonts w:ascii="Times New Roman" w:hAnsi="Times New Roman" w:cs="Times New Roman"/>
          <w:sz w:val="28"/>
          <w:szCs w:val="28"/>
        </w:rPr>
        <w:t>на</w:t>
      </w:r>
      <w:r w:rsidR="00FA53BE">
        <w:rPr>
          <w:rFonts w:ascii="Times New Roman" w:hAnsi="Times New Roman" w:cs="Times New Roman"/>
          <w:sz w:val="28"/>
          <w:szCs w:val="28"/>
        </w:rPr>
        <w:t xml:space="preserve"> </w:t>
      </w:r>
      <w:r w:rsidR="00F95575">
        <w:rPr>
          <w:rFonts w:ascii="Times New Roman" w:hAnsi="Times New Roman" w:cs="Times New Roman"/>
          <w:sz w:val="28"/>
          <w:szCs w:val="28"/>
        </w:rPr>
        <w:t xml:space="preserve">желтых </w:t>
      </w:r>
      <w:r w:rsidR="00FA53BE">
        <w:rPr>
          <w:rFonts w:ascii="Times New Roman" w:hAnsi="Times New Roman" w:cs="Times New Roman"/>
          <w:sz w:val="28"/>
          <w:szCs w:val="28"/>
        </w:rPr>
        <w:t xml:space="preserve">тарелочках </w:t>
      </w:r>
      <w:r w:rsidR="00F95575">
        <w:rPr>
          <w:rFonts w:ascii="Times New Roman" w:hAnsi="Times New Roman" w:cs="Times New Roman"/>
          <w:sz w:val="28"/>
          <w:szCs w:val="28"/>
        </w:rPr>
        <w:t>под салфеткой что лежит? Т</w:t>
      </w:r>
      <w:r w:rsidR="00FA53BE">
        <w:rPr>
          <w:rFonts w:ascii="Times New Roman" w:hAnsi="Times New Roman" w:cs="Times New Roman"/>
          <w:sz w:val="28"/>
          <w:szCs w:val="28"/>
        </w:rPr>
        <w:t>оже лежат камни</w:t>
      </w:r>
      <w:r w:rsidR="00F95575">
        <w:rPr>
          <w:rFonts w:ascii="Times New Roman" w:hAnsi="Times New Roman" w:cs="Times New Roman"/>
          <w:sz w:val="28"/>
          <w:szCs w:val="28"/>
        </w:rPr>
        <w:t>. К</w:t>
      </w:r>
      <w:r w:rsidR="00FA53BE">
        <w:rPr>
          <w:rFonts w:ascii="Times New Roman" w:hAnsi="Times New Roman" w:cs="Times New Roman"/>
          <w:sz w:val="28"/>
          <w:szCs w:val="28"/>
        </w:rPr>
        <w:t>ак вы думаете</w:t>
      </w:r>
      <w:r w:rsidR="00F95575">
        <w:rPr>
          <w:rFonts w:ascii="Times New Roman" w:hAnsi="Times New Roman" w:cs="Times New Roman"/>
          <w:sz w:val="28"/>
          <w:szCs w:val="28"/>
        </w:rPr>
        <w:t>,</w:t>
      </w:r>
      <w:r w:rsidR="00FA53BE">
        <w:rPr>
          <w:rFonts w:ascii="Times New Roman" w:hAnsi="Times New Roman" w:cs="Times New Roman"/>
          <w:sz w:val="28"/>
          <w:szCs w:val="28"/>
        </w:rPr>
        <w:t xml:space="preserve"> </w:t>
      </w:r>
      <w:r w:rsidR="00FA53BE"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его помять или нет?</w:t>
      </w:r>
    </w:p>
    <w:p w:rsidR="00FA53BE" w:rsidRPr="007C0627" w:rsidRDefault="00FA53BE" w:rsidP="00FA5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 (мнут)</w:t>
      </w:r>
    </w:p>
    <w:p w:rsidR="00FA53BE" w:rsidRPr="007C0627" w:rsidRDefault="00FA53BE" w:rsidP="000223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уточняет у детей: мнется камень или нет.</w:t>
      </w:r>
    </w:p>
    <w:p w:rsidR="00C3663F" w:rsidRPr="007C0627" w:rsidRDefault="00FA53BE" w:rsidP="000223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его нельзя смять. </w:t>
      </w:r>
    </w:p>
    <w:p w:rsidR="0002231E" w:rsidRPr="007C0627" w:rsidRDefault="0002231E" w:rsidP="000223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отщипнуть от него кусочек?</w:t>
      </w:r>
      <w:r w:rsidR="007B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получается отщипнуть.</w:t>
      </w:r>
    </w:p>
    <w:p w:rsidR="0002231E" w:rsidRPr="0002231E" w:rsidRDefault="0002231E" w:rsidP="000223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будет, если подуть?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(лежит на месте)</w:t>
      </w:r>
    </w:p>
    <w:p w:rsidR="0002231E" w:rsidRPr="0002231E" w:rsidRDefault="0002231E" w:rsidP="000223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будет, если мы постучим по нему? Возьмите палочку и постучите по камню. Что-нибудь слышите? (камень издает звук) </w:t>
      </w:r>
    </w:p>
    <w:p w:rsidR="00484A61" w:rsidRPr="00484A61" w:rsidRDefault="0002231E" w:rsidP="00484A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484A61" w:rsidRPr="00484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мы делали с камнем: у нас получилось его смять, а отщипнуть от него кусочек? Когда дули на него он сдвинулся с места? Что было слышно, когда стучали?</w:t>
      </w:r>
    </w:p>
    <w:p w:rsidR="00484A61" w:rsidRDefault="00484A61" w:rsidP="00484A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Какой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</w:t>
      </w:r>
      <w:r w:rsidRPr="00484A61">
        <w:rPr>
          <w:rFonts w:ascii="Times New Roman" w:eastAsia="Times New Roman" w:hAnsi="Times New Roman" w:cs="Times New Roman"/>
          <w:sz w:val="28"/>
          <w:szCs w:val="28"/>
          <w:lang w:eastAsia="ru-RU"/>
        </w:rPr>
        <w:t>? (твердый).</w:t>
      </w:r>
    </w:p>
    <w:p w:rsidR="00F85E6F" w:rsidRPr="00F85E6F" w:rsidRDefault="00F85E6F" w:rsidP="00F85E6F">
      <w:pPr>
        <w:spacing w:before="90" w:after="90" w:line="240" w:lineRule="auto"/>
        <w:ind w:left="434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85E6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 Физкультминутка»</w:t>
      </w:r>
    </w:p>
    <w:p w:rsidR="007C0627" w:rsidRDefault="009C1BA1" w:rsidP="00484A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продолжить </w:t>
      </w:r>
      <w:r w:rsidR="001F1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F1E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</w:p>
    <w:p w:rsidR="001F1EA4" w:rsidRDefault="009C1BA1" w:rsidP="00484A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нам чуть-чуть размяться</w:t>
      </w:r>
    </w:p>
    <w:p w:rsidR="009C1BA1" w:rsidRPr="00783D9E" w:rsidRDefault="00783D9E" w:rsidP="00783D9E">
      <w:pPr>
        <w:rPr>
          <w:rFonts w:ascii="Times New Roman" w:hAnsi="Times New Roman" w:cs="Times New Roman"/>
          <w:sz w:val="28"/>
          <w:szCs w:val="28"/>
        </w:rPr>
      </w:pPr>
      <w:r w:rsidRPr="00783D9E">
        <w:rPr>
          <w:rFonts w:ascii="Times New Roman" w:hAnsi="Times New Roman" w:cs="Times New Roman"/>
          <w:sz w:val="28"/>
          <w:szCs w:val="28"/>
        </w:rPr>
        <w:t>Упражнений нет важней,</w:t>
      </w:r>
      <w:r w:rsidRPr="00783D9E">
        <w:rPr>
          <w:rFonts w:ascii="Times New Roman" w:hAnsi="Times New Roman" w:cs="Times New Roman"/>
          <w:sz w:val="28"/>
          <w:szCs w:val="28"/>
        </w:rPr>
        <w:br/>
        <w:t>Чтобы стали мы сильней.</w:t>
      </w:r>
    </w:p>
    <w:p w:rsidR="007C0627" w:rsidRPr="007C0627" w:rsidRDefault="007C0627" w:rsidP="00783D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ногами топ,  топ, топ!                      </w:t>
      </w:r>
      <w:r w:rsidRPr="007C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Топают ногами.</w:t>
      </w:r>
    </w:p>
    <w:p w:rsidR="007C0627" w:rsidRPr="007C0627" w:rsidRDefault="007C0627" w:rsidP="00783D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руками  хлоп, хлоп, хлоп!              </w:t>
      </w:r>
      <w:r w:rsidRPr="007C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руками.</w:t>
      </w:r>
    </w:p>
    <w:p w:rsidR="007C0627" w:rsidRPr="007C0627" w:rsidRDefault="007C0627" w:rsidP="00783D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глазами миг, миг, миг.                     </w:t>
      </w:r>
      <w:r w:rsidRPr="007C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Моргают глазами.</w:t>
      </w:r>
    </w:p>
    <w:p w:rsidR="007C0627" w:rsidRPr="007C0627" w:rsidRDefault="007C0627" w:rsidP="00783D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плечиками чик, чик, чик.                </w:t>
      </w:r>
      <w:r w:rsidRPr="007C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 и опускают плечи.</w:t>
      </w:r>
    </w:p>
    <w:p w:rsidR="007C0627" w:rsidRPr="007C0627" w:rsidRDefault="007C0627" w:rsidP="00783D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сюда, два - туда</w:t>
      </w:r>
      <w:r w:rsidRPr="007C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                           Повороты в стороны.</w:t>
      </w:r>
    </w:p>
    <w:p w:rsidR="007C0627" w:rsidRPr="007C0627" w:rsidRDefault="007C0627" w:rsidP="00783D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вокруг себя.                          </w:t>
      </w:r>
      <w:r w:rsidRPr="007C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Кружатся.</w:t>
      </w:r>
    </w:p>
    <w:p w:rsidR="007C0627" w:rsidRPr="007C0627" w:rsidRDefault="007C0627" w:rsidP="00783D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присели, два – привстали</w:t>
      </w:r>
      <w:r w:rsidRPr="007C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           Приседание.</w:t>
      </w:r>
    </w:p>
    <w:p w:rsidR="007C0627" w:rsidRPr="007C0627" w:rsidRDefault="007C0627" w:rsidP="00783D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кверху все подняли.                      </w:t>
      </w:r>
      <w:r w:rsidRPr="007C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Подняли руки вверх</w:t>
      </w: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27" w:rsidRPr="007C0627" w:rsidRDefault="007C0627" w:rsidP="00783D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два, раз - два,</w:t>
      </w:r>
    </w:p>
    <w:p w:rsidR="007C0627" w:rsidRPr="00783D9E" w:rsidRDefault="007C0627" w:rsidP="007C0627">
      <w:pPr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Поразмялись мы</w:t>
      </w:r>
      <w:r w:rsidR="0078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7C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                            </w:t>
      </w:r>
      <w:r w:rsidRPr="00783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в ладоши</w:t>
      </w:r>
    </w:p>
    <w:p w:rsidR="00783D9E" w:rsidRDefault="00783D9E" w:rsidP="007C062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15" w:rsidRPr="00A74415" w:rsidRDefault="00783D9E" w:rsidP="00484A61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44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Присаживайтесь на свои места, давайте продолжим. У нас </w:t>
      </w:r>
      <w:r w:rsidR="007B5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 еще один мешочек</w:t>
      </w:r>
      <w:r w:rsidR="00F955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зеленый</w:t>
      </w:r>
      <w:r w:rsidR="007B57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A74415" w:rsidRPr="00A744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же находится внутри </w:t>
      </w:r>
      <w:r w:rsidR="00F955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зеленого</w:t>
      </w:r>
      <w:r w:rsidR="00A74415" w:rsidRPr="00A744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мешочка, давайте посмотрим.</w:t>
      </w:r>
    </w:p>
    <w:p w:rsidR="00F95575" w:rsidRDefault="00A74415" w:rsidP="00484A61">
      <w:pPr>
        <w:spacing w:after="0"/>
        <w:jc w:val="both"/>
        <w:rPr>
          <w:color w:val="111111"/>
          <w:sz w:val="25"/>
          <w:szCs w:val="25"/>
          <w:shd w:val="clear" w:color="auto" w:fill="FFFFFF"/>
        </w:rPr>
      </w:pPr>
      <w:r w:rsidRPr="00A744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это, как вы думаете?</w:t>
      </w:r>
      <w:r w:rsidR="00F955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744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вата.</w:t>
      </w:r>
      <w:r>
        <w:rPr>
          <w:color w:val="111111"/>
          <w:sz w:val="25"/>
          <w:szCs w:val="25"/>
          <w:shd w:val="clear" w:color="auto" w:fill="FFFFFF"/>
        </w:rPr>
        <w:t xml:space="preserve"> </w:t>
      </w:r>
    </w:p>
    <w:p w:rsidR="00484A61" w:rsidRPr="007C0627" w:rsidRDefault="00F95575" w:rsidP="00484A61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955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</w:t>
      </w:r>
      <w:r>
        <w:rPr>
          <w:color w:val="111111"/>
          <w:sz w:val="25"/>
          <w:szCs w:val="25"/>
          <w:shd w:val="clear" w:color="auto" w:fill="FFFFFF"/>
        </w:rPr>
        <w:t xml:space="preserve"> </w:t>
      </w:r>
      <w:r w:rsid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зеленой </w:t>
      </w:r>
      <w:r w:rsid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>тарелочке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под салфеткой, что лежит.</w:t>
      </w:r>
      <w:r w:rsid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111111"/>
          <w:sz w:val="25"/>
          <w:szCs w:val="25"/>
          <w:shd w:val="clear" w:color="auto" w:fill="FFFFFF"/>
        </w:rPr>
        <w:t>В</w:t>
      </w:r>
      <w:r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>озьмите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>вату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руки</w:t>
      </w:r>
      <w:r w:rsid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>. Рассмотрите, п</w:t>
      </w:r>
      <w:r w:rsidR="00484A61"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>отрогайте ее, сожмите, какая она на ощупь?</w:t>
      </w:r>
      <w:r w:rsid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(мягкая)</w:t>
      </w:r>
      <w:r w:rsidR="007B5758">
        <w:rPr>
          <w:rStyle w:val="c2"/>
          <w:rFonts w:ascii="Times New Roman" w:hAnsi="Times New Roman" w:cs="Times New Roman"/>
          <w:color w:val="000000"/>
          <w:sz w:val="28"/>
          <w:szCs w:val="28"/>
        </w:rPr>
        <w:t>. А камень как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им был,</w:t>
      </w:r>
      <w:r w:rsidR="007B57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когда сжимали в руках?</w:t>
      </w:r>
    </w:p>
    <w:p w:rsidR="00A74415" w:rsidRDefault="00484A61" w:rsidP="00484A61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Попробуйте оторвать кусочек</w:t>
      </w:r>
      <w:r w:rsid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произошло? (оторвалась)</w:t>
      </w:r>
      <w:r w:rsidR="00A74415" w:rsidRP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415"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Почему?</w:t>
      </w:r>
      <w:r w:rsidR="00A74415" w:rsidRP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415"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Потому что</w:t>
      </w:r>
      <w:r w:rsid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мягкая.</w:t>
      </w:r>
    </w:p>
    <w:p w:rsidR="00A74415" w:rsidRDefault="00A74415" w:rsidP="00484A61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 у камня мы смогли оторвать кусочек?</w:t>
      </w:r>
      <w:r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 w:rsidR="00484A61"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Ответы детей)</w:t>
      </w:r>
      <w:r w:rsidRPr="00A744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Почему?</w:t>
      </w:r>
    </w:p>
    <w:p w:rsidR="00A74415" w:rsidRDefault="00A74415" w:rsidP="00484A61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Подуйте на оторванный кусочек, летает? </w:t>
      </w:r>
      <w:r w:rsidR="00484A61"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Полетела. Почему?</w:t>
      </w:r>
      <w:r w:rsidR="00484A61" w:rsidRPr="007C0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A61"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Потому что легкая, воздушная. </w:t>
      </w:r>
      <w:r w:rsidR="007B5758">
        <w:rPr>
          <w:rStyle w:val="c2"/>
          <w:rFonts w:ascii="Times New Roman" w:hAnsi="Times New Roman" w:cs="Times New Roman"/>
          <w:color w:val="000000"/>
          <w:sz w:val="28"/>
          <w:szCs w:val="28"/>
        </w:rPr>
        <w:t>А камень сдвинулся с места, когда дули на него? Почему?</w:t>
      </w:r>
    </w:p>
    <w:p w:rsidR="00A74415" w:rsidRPr="007C0627" w:rsidRDefault="00484A61" w:rsidP="00484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62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теперь возьмите палочку и </w:t>
      </w:r>
      <w:r w:rsidRPr="007C0627">
        <w:rPr>
          <w:rFonts w:ascii="Times New Roman" w:hAnsi="Times New Roman" w:cs="Times New Roman"/>
          <w:sz w:val="28"/>
          <w:szCs w:val="28"/>
        </w:rPr>
        <w:t>постучите по ней. Почему звука не слышно? Потому, что вата мягкая.</w:t>
      </w:r>
      <w:r w:rsidR="007B5758">
        <w:rPr>
          <w:rFonts w:ascii="Times New Roman" w:hAnsi="Times New Roman" w:cs="Times New Roman"/>
          <w:sz w:val="28"/>
          <w:szCs w:val="28"/>
        </w:rPr>
        <w:t xml:space="preserve"> </w:t>
      </w:r>
      <w:r w:rsidR="00A74415">
        <w:rPr>
          <w:rFonts w:ascii="Times New Roman" w:hAnsi="Times New Roman" w:cs="Times New Roman"/>
          <w:sz w:val="28"/>
          <w:szCs w:val="28"/>
        </w:rPr>
        <w:t xml:space="preserve">А </w:t>
      </w:r>
      <w:r w:rsidR="00C52BB0">
        <w:rPr>
          <w:rFonts w:ascii="Times New Roman" w:hAnsi="Times New Roman" w:cs="Times New Roman"/>
          <w:sz w:val="28"/>
          <w:szCs w:val="28"/>
        </w:rPr>
        <w:t>по камню постучим? Звук есть? Какой он?</w:t>
      </w:r>
    </w:p>
    <w:p w:rsidR="007B5758" w:rsidRDefault="007B5758" w:rsidP="00484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A61" w:rsidRDefault="007B5758" w:rsidP="00484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53A84">
        <w:rPr>
          <w:rFonts w:ascii="Times New Roman" w:hAnsi="Times New Roman" w:cs="Times New Roman"/>
          <w:sz w:val="28"/>
          <w:szCs w:val="28"/>
        </w:rPr>
        <w:t xml:space="preserve">сейчас пока играет музыка, </w:t>
      </w:r>
      <w:r>
        <w:rPr>
          <w:rFonts w:ascii="Times New Roman" w:hAnsi="Times New Roman" w:cs="Times New Roman"/>
          <w:sz w:val="28"/>
          <w:szCs w:val="28"/>
        </w:rPr>
        <w:t>походите</w:t>
      </w:r>
      <w:r w:rsidR="00653A84" w:rsidRPr="00653A84">
        <w:rPr>
          <w:rFonts w:ascii="Times New Roman" w:hAnsi="Times New Roman" w:cs="Times New Roman"/>
          <w:sz w:val="28"/>
          <w:szCs w:val="28"/>
        </w:rPr>
        <w:t xml:space="preserve"> </w:t>
      </w:r>
      <w:r w:rsidR="00653A84">
        <w:rPr>
          <w:rFonts w:ascii="Times New Roman" w:hAnsi="Times New Roman" w:cs="Times New Roman"/>
          <w:sz w:val="28"/>
          <w:szCs w:val="28"/>
        </w:rPr>
        <w:t xml:space="preserve">по группе, посмотрите </w:t>
      </w:r>
      <w:r>
        <w:rPr>
          <w:rFonts w:ascii="Times New Roman" w:hAnsi="Times New Roman" w:cs="Times New Roman"/>
          <w:sz w:val="28"/>
          <w:szCs w:val="28"/>
        </w:rPr>
        <w:t>и н</w:t>
      </w:r>
      <w:r w:rsidR="00484A61" w:rsidRPr="007C0627">
        <w:rPr>
          <w:rFonts w:ascii="Times New Roman" w:hAnsi="Times New Roman" w:cs="Times New Roman"/>
          <w:sz w:val="28"/>
          <w:szCs w:val="28"/>
        </w:rPr>
        <w:t>айдите твёрдые</w:t>
      </w:r>
      <w:r w:rsidR="00653A84">
        <w:rPr>
          <w:rFonts w:ascii="Times New Roman" w:hAnsi="Times New Roman" w:cs="Times New Roman"/>
          <w:sz w:val="28"/>
          <w:szCs w:val="28"/>
        </w:rPr>
        <w:t xml:space="preserve"> и мягкие предметы, используя проверенные методы исследования. Возьмите 1 предмет и вернитесь на свое место. Можно взять палочки.</w:t>
      </w:r>
    </w:p>
    <w:p w:rsidR="00653A84" w:rsidRDefault="00484A61" w:rsidP="00484A61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7C0627">
        <w:rPr>
          <w:rFonts w:ascii="Times New Roman" w:hAnsi="Times New Roman" w:cs="Times New Roman"/>
          <w:i/>
          <w:sz w:val="28"/>
          <w:szCs w:val="28"/>
        </w:rPr>
        <w:t>Обследование предметов: стол</w:t>
      </w:r>
      <w:r w:rsidR="007C0627" w:rsidRPr="007C0627">
        <w:rPr>
          <w:rFonts w:ascii="Times New Roman" w:hAnsi="Times New Roman" w:cs="Times New Roman"/>
          <w:i/>
          <w:sz w:val="28"/>
          <w:szCs w:val="28"/>
        </w:rPr>
        <w:t>, машина, доска, конструктор</w:t>
      </w:r>
      <w:r w:rsidRPr="007C0627">
        <w:rPr>
          <w:rFonts w:ascii="Times New Roman" w:hAnsi="Times New Roman" w:cs="Times New Roman"/>
          <w:i/>
          <w:sz w:val="28"/>
          <w:szCs w:val="28"/>
        </w:rPr>
        <w:t>,</w:t>
      </w:r>
      <w:r w:rsidR="007C0627" w:rsidRPr="007C0627">
        <w:rPr>
          <w:rFonts w:ascii="Times New Roman" w:hAnsi="Times New Roman" w:cs="Times New Roman"/>
          <w:i/>
          <w:sz w:val="28"/>
          <w:szCs w:val="28"/>
        </w:rPr>
        <w:t xml:space="preserve"> тряпичный мяч, одежда, сумки</w:t>
      </w:r>
      <w:r w:rsidR="00C52BB0">
        <w:rPr>
          <w:rFonts w:ascii="Times New Roman" w:hAnsi="Times New Roman" w:cs="Times New Roman"/>
          <w:i/>
          <w:sz w:val="28"/>
          <w:szCs w:val="28"/>
        </w:rPr>
        <w:t>.</w:t>
      </w:r>
      <w:r w:rsidR="00C52BB0" w:rsidRPr="00C52BB0">
        <w:rPr>
          <w:rFonts w:ascii="Times New Roman" w:hAnsi="Times New Roman"/>
          <w:sz w:val="30"/>
          <w:szCs w:val="30"/>
        </w:rPr>
        <w:t xml:space="preserve"> </w:t>
      </w:r>
    </w:p>
    <w:p w:rsidR="00484A61" w:rsidRDefault="00C52BB0" w:rsidP="00484A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3A84">
        <w:rPr>
          <w:rFonts w:ascii="Times New Roman" w:hAnsi="Times New Roman"/>
          <w:sz w:val="28"/>
          <w:szCs w:val="28"/>
        </w:rPr>
        <w:t>Какие вы молодцы, кладите палочки на стол и присаживайтесь</w:t>
      </w:r>
      <w:r w:rsidR="00653A84">
        <w:rPr>
          <w:rFonts w:ascii="Times New Roman" w:hAnsi="Times New Roman"/>
          <w:sz w:val="28"/>
          <w:szCs w:val="28"/>
        </w:rPr>
        <w:t>.</w:t>
      </w:r>
    </w:p>
    <w:p w:rsidR="00653A84" w:rsidRDefault="00653A84" w:rsidP="00484A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Поднимите руку у кого твердые предметы. Почему вы так думаете?</w:t>
      </w:r>
    </w:p>
    <w:p w:rsidR="00653A84" w:rsidRDefault="00653A84" w:rsidP="00653A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Поднимите руку у кого мягкие предметы. Почему вы так думаете?</w:t>
      </w:r>
    </w:p>
    <w:p w:rsidR="00653A84" w:rsidRPr="00653A84" w:rsidRDefault="00653A84" w:rsidP="00484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6B2" w:rsidRDefault="00DA46B2" w:rsidP="00DA46B2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u w:val="single"/>
        </w:rPr>
        <w:t>3. Заключительная часть.</w:t>
      </w:r>
    </w:p>
    <w:p w:rsidR="00DA46B2" w:rsidRPr="00DB5ACC" w:rsidRDefault="00DA46B2" w:rsidP="00DA46B2">
      <w:pPr>
        <w:spacing w:after="0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Обобщение воспитателя.</w:t>
      </w:r>
    </w:p>
    <w:p w:rsidR="00C52BB0" w:rsidRPr="00C52BB0" w:rsidRDefault="00C52BB0" w:rsidP="00C52B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B0">
        <w:rPr>
          <w:rFonts w:ascii="Times New Roman" w:hAnsi="Times New Roman" w:cs="Times New Roman"/>
          <w:sz w:val="28"/>
          <w:szCs w:val="28"/>
        </w:rPr>
        <w:t xml:space="preserve">Посмотрите на свои ручки. Как вы думаете, они помогали нам сегодня? </w:t>
      </w:r>
      <w:r w:rsidRPr="00C52BB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трогали ваши ручки? Что нового вы сегодня узнали о камне, о вате?</w:t>
      </w:r>
    </w:p>
    <w:p w:rsidR="00DA46B2" w:rsidRDefault="00C52BB0" w:rsidP="00DA46B2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52BB0">
        <w:rPr>
          <w:sz w:val="28"/>
          <w:szCs w:val="28"/>
        </w:rPr>
        <w:t xml:space="preserve">А как мы узнали, что </w:t>
      </w:r>
      <w:r w:rsidR="00DA46B2">
        <w:rPr>
          <w:sz w:val="28"/>
          <w:szCs w:val="28"/>
        </w:rPr>
        <w:t xml:space="preserve">камень твердый, а </w:t>
      </w:r>
      <w:r w:rsidRPr="00C52BB0">
        <w:rPr>
          <w:sz w:val="28"/>
          <w:szCs w:val="28"/>
        </w:rPr>
        <w:t xml:space="preserve">вата мягкая? </w:t>
      </w:r>
    </w:p>
    <w:p w:rsidR="00C52BB0" w:rsidRPr="00C52BB0" w:rsidRDefault="00C52BB0" w:rsidP="00DA46B2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2BB0">
        <w:rPr>
          <w:sz w:val="28"/>
          <w:szCs w:val="28"/>
        </w:rPr>
        <w:t>Давайте погладим наши ручки и скажем им спасибо.</w:t>
      </w:r>
    </w:p>
    <w:p w:rsidR="00C52BB0" w:rsidRPr="00E643CF" w:rsidRDefault="00C52BB0" w:rsidP="00C52BB0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C52BB0" w:rsidRPr="007C0627" w:rsidRDefault="00C52BB0" w:rsidP="00484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A61" w:rsidRPr="00FA53BE" w:rsidRDefault="00484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4A61" w:rsidRPr="00FA53BE" w:rsidSect="00D6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80E"/>
    <w:rsid w:val="0002231E"/>
    <w:rsid w:val="00035D64"/>
    <w:rsid w:val="001913CC"/>
    <w:rsid w:val="001D57E3"/>
    <w:rsid w:val="001F1EA4"/>
    <w:rsid w:val="00484A61"/>
    <w:rsid w:val="005D4686"/>
    <w:rsid w:val="00613090"/>
    <w:rsid w:val="00653A84"/>
    <w:rsid w:val="00783D9E"/>
    <w:rsid w:val="007B5758"/>
    <w:rsid w:val="007C0627"/>
    <w:rsid w:val="00824411"/>
    <w:rsid w:val="009C1BA1"/>
    <w:rsid w:val="00A74415"/>
    <w:rsid w:val="00C3663F"/>
    <w:rsid w:val="00C52BB0"/>
    <w:rsid w:val="00D6245E"/>
    <w:rsid w:val="00DA46B2"/>
    <w:rsid w:val="00E57866"/>
    <w:rsid w:val="00F5580E"/>
    <w:rsid w:val="00F85E6F"/>
    <w:rsid w:val="00F95575"/>
    <w:rsid w:val="00F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13090"/>
  </w:style>
  <w:style w:type="character" w:customStyle="1" w:styleId="c2">
    <w:name w:val="c2"/>
    <w:basedOn w:val="a0"/>
    <w:rsid w:val="00484A61"/>
  </w:style>
  <w:style w:type="paragraph" w:customStyle="1" w:styleId="c1">
    <w:name w:val="c1"/>
    <w:basedOn w:val="a"/>
    <w:rsid w:val="00C5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marina.ivchenko.82@mail.ru</dc:creator>
  <cp:keywords/>
  <dc:description/>
  <cp:lastModifiedBy>marina.ivchenko.82@mail.ru</cp:lastModifiedBy>
  <cp:revision>6</cp:revision>
  <cp:lastPrinted>2023-09-26T07:53:00Z</cp:lastPrinted>
  <dcterms:created xsi:type="dcterms:W3CDTF">2023-09-21T12:35:00Z</dcterms:created>
  <dcterms:modified xsi:type="dcterms:W3CDTF">2024-07-20T05:54:00Z</dcterms:modified>
</cp:coreProperties>
</file>